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Pr="009567D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9567D2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4A1FCD" w:rsidRPr="009567D2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9567D2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2B3D33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по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031C88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 дней </w:t>
      </w:r>
      <w:r w:rsidR="0003432E">
        <w:rPr>
          <w:rStyle w:val="FontStyle13"/>
          <w:rFonts w:ascii="Times New Roman" w:hAnsi="Times New Roman" w:cs="Times New Roman"/>
          <w:b/>
          <w:sz w:val="24"/>
          <w:szCs w:val="24"/>
        </w:rPr>
        <w:t>17</w:t>
      </w:r>
      <w:r w:rsidR="00A17DE9">
        <w:rPr>
          <w:rStyle w:val="FontStyle13"/>
          <w:rFonts w:ascii="Times New Roman" w:hAnsi="Times New Roman" w:cs="Times New Roman"/>
          <w:b/>
          <w:sz w:val="24"/>
          <w:szCs w:val="24"/>
        </w:rPr>
        <w:t>.11</w:t>
      </w:r>
      <w:r w:rsidR="00982794"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.2023</w:t>
      </w:r>
      <w:r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г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. с</w:t>
      </w:r>
      <w:r w:rsidR="002E4F36" w:rsidRPr="009567D2">
        <w:rPr>
          <w:rStyle w:val="FontStyle13"/>
          <w:rFonts w:ascii="Times New Roman" w:hAnsi="Times New Roman" w:cs="Times New Roman"/>
          <w:sz w:val="24"/>
          <w:szCs w:val="24"/>
        </w:rPr>
        <w:t>о д</w:t>
      </w:r>
      <w:r w:rsidR="0003432E">
        <w:rPr>
          <w:rStyle w:val="FontStyle13"/>
          <w:rFonts w:ascii="Times New Roman" w:hAnsi="Times New Roman" w:cs="Times New Roman"/>
          <w:sz w:val="24"/>
          <w:szCs w:val="24"/>
        </w:rPr>
        <w:t>ня проведения акта осмотра 19</w:t>
      </w:r>
      <w:r w:rsidR="00A17DE9">
        <w:rPr>
          <w:rStyle w:val="FontStyle13"/>
          <w:rFonts w:ascii="Times New Roman" w:hAnsi="Times New Roman" w:cs="Times New Roman"/>
          <w:sz w:val="24"/>
          <w:szCs w:val="24"/>
        </w:rPr>
        <w:t>.10</w:t>
      </w:r>
      <w:r w:rsidR="00982794" w:rsidRPr="009567D2">
        <w:rPr>
          <w:rStyle w:val="FontStyle13"/>
          <w:rFonts w:ascii="Times New Roman" w:hAnsi="Times New Roman" w:cs="Times New Roman"/>
          <w:sz w:val="24"/>
          <w:szCs w:val="24"/>
        </w:rPr>
        <w:t>.2023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067AB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A17DE9" w:rsidRPr="00A17DE9" w:rsidRDefault="009567D2" w:rsidP="00A17DE9">
      <w:pPr>
        <w:pStyle w:val="Style2"/>
        <w:widowControl/>
        <w:spacing w:before="53" w:line="276" w:lineRule="auto"/>
        <w:ind w:firstLine="0"/>
        <w:jc w:val="both"/>
      </w:pPr>
      <w:r>
        <w:t xml:space="preserve">       </w:t>
      </w:r>
      <w:r w:rsidR="00A17DE9">
        <w:t xml:space="preserve">       </w:t>
      </w:r>
      <w:r w:rsidR="00A17DE9" w:rsidRPr="00A17DE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03432E">
        <w:t>63:31:1102015</w:t>
      </w:r>
      <w:r w:rsidR="00A17DE9" w:rsidRPr="00A17DE9">
        <w:t>:</w:t>
      </w:r>
      <w:r w:rsidR="0003432E">
        <w:t>104</w:t>
      </w:r>
      <w:r w:rsidR="00A17DE9" w:rsidRPr="00A17DE9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="00A17DE9" w:rsidRPr="00A17DE9">
        <w:t>Самарская область, Сергиевский район, пгт.</w:t>
      </w:r>
      <w:r w:rsidR="0003432E">
        <w:t>Суходол, ул.Мира, д.5</w:t>
      </w:r>
      <w:r w:rsidR="00C90BB9">
        <w:t>8</w:t>
      </w:r>
      <w:r w:rsidR="00A17DE9" w:rsidRPr="00A17DE9">
        <w:t>;</w:t>
      </w:r>
    </w:p>
    <w:p w:rsidR="00A17DE9" w:rsidRPr="00A17DE9" w:rsidRDefault="00A17DE9" w:rsidP="00A17DE9">
      <w:pPr>
        <w:pStyle w:val="Style2"/>
        <w:widowControl/>
        <w:spacing w:before="53" w:line="276" w:lineRule="auto"/>
        <w:jc w:val="both"/>
      </w:pPr>
      <w:r w:rsidRPr="00A17DE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03432E">
        <w:t>63:31:1102023:211</w:t>
      </w:r>
      <w:r w:rsidRPr="00A17DE9">
        <w:t>,</w:t>
      </w:r>
      <w:r w:rsidRPr="00A17DE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17DE9">
        <w:t>Самарская область, Сергиев</w:t>
      </w:r>
      <w:r w:rsidR="00C90BB9">
        <w:t>ский р</w:t>
      </w:r>
      <w:r w:rsidR="0003432E">
        <w:t>айон, пгт.Суходол, ул.Пионерская, д.3</w:t>
      </w:r>
      <w:r w:rsidR="00C90BB9">
        <w:t xml:space="preserve"> </w:t>
      </w:r>
    </w:p>
    <w:p w:rsidR="00A17DE9" w:rsidRPr="00A17DE9" w:rsidRDefault="00A17DE9" w:rsidP="00A17DE9">
      <w:pPr>
        <w:pStyle w:val="Style2"/>
        <w:widowControl/>
        <w:spacing w:before="53" w:line="276" w:lineRule="auto"/>
        <w:jc w:val="both"/>
      </w:pPr>
    </w:p>
    <w:p w:rsidR="002B3D33" w:rsidRPr="00DC652D" w:rsidRDefault="002B3D33" w:rsidP="00A17DE9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9567D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При возникновении вопросов обращаться по адресу: Самарская область, Сергиевский район,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пгт. Суходол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, улица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Советская, дом 11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, этаж 2, кабинет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№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или по телефону: 8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(8465</w:t>
      </w:r>
      <w:bookmarkStart w:id="0" w:name="_GoBack"/>
      <w:bookmarkEnd w:id="0"/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5)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27088.</w:t>
      </w:r>
    </w:p>
    <w:sectPr w:rsidR="00893D20" w:rsidRPr="009567D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F2" w:rsidRDefault="00382AF2">
      <w:r>
        <w:separator/>
      </w:r>
    </w:p>
  </w:endnote>
  <w:endnote w:type="continuationSeparator" w:id="1">
    <w:p w:rsidR="00382AF2" w:rsidRDefault="0038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F2" w:rsidRDefault="00382AF2">
      <w:r>
        <w:separator/>
      </w:r>
    </w:p>
  </w:footnote>
  <w:footnote w:type="continuationSeparator" w:id="1">
    <w:p w:rsidR="00382AF2" w:rsidRDefault="0038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3432E"/>
    <w:rsid w:val="00067ABD"/>
    <w:rsid w:val="00093E2E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2E4F36"/>
    <w:rsid w:val="00330374"/>
    <w:rsid w:val="00331FBC"/>
    <w:rsid w:val="003342EB"/>
    <w:rsid w:val="00357F0F"/>
    <w:rsid w:val="00362B0C"/>
    <w:rsid w:val="00382AF2"/>
    <w:rsid w:val="00385678"/>
    <w:rsid w:val="003A7EC6"/>
    <w:rsid w:val="003D43E9"/>
    <w:rsid w:val="00401628"/>
    <w:rsid w:val="00414C30"/>
    <w:rsid w:val="004252E2"/>
    <w:rsid w:val="004462C2"/>
    <w:rsid w:val="00453D7B"/>
    <w:rsid w:val="004A1FCD"/>
    <w:rsid w:val="004A47AB"/>
    <w:rsid w:val="004B5737"/>
    <w:rsid w:val="004F0334"/>
    <w:rsid w:val="00552C93"/>
    <w:rsid w:val="00567F8C"/>
    <w:rsid w:val="006042C5"/>
    <w:rsid w:val="006048A2"/>
    <w:rsid w:val="00695766"/>
    <w:rsid w:val="006A7638"/>
    <w:rsid w:val="006C2417"/>
    <w:rsid w:val="006E0266"/>
    <w:rsid w:val="00713052"/>
    <w:rsid w:val="00721313"/>
    <w:rsid w:val="00721318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567D2"/>
    <w:rsid w:val="00967547"/>
    <w:rsid w:val="00973813"/>
    <w:rsid w:val="00982794"/>
    <w:rsid w:val="00992D1A"/>
    <w:rsid w:val="009D1E8E"/>
    <w:rsid w:val="00A0667C"/>
    <w:rsid w:val="00A13841"/>
    <w:rsid w:val="00A17DE9"/>
    <w:rsid w:val="00A52F28"/>
    <w:rsid w:val="00A77AF4"/>
    <w:rsid w:val="00AB6E70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246C9"/>
    <w:rsid w:val="00C26C93"/>
    <w:rsid w:val="00C34F1A"/>
    <w:rsid w:val="00C5374B"/>
    <w:rsid w:val="00C83A33"/>
    <w:rsid w:val="00C90BB9"/>
    <w:rsid w:val="00CA0BE7"/>
    <w:rsid w:val="00D127D1"/>
    <w:rsid w:val="00D1744F"/>
    <w:rsid w:val="00D22AB7"/>
    <w:rsid w:val="00D53AE2"/>
    <w:rsid w:val="00D573CA"/>
    <w:rsid w:val="00D66BD4"/>
    <w:rsid w:val="00D802C4"/>
    <w:rsid w:val="00DC652D"/>
    <w:rsid w:val="00DC6880"/>
    <w:rsid w:val="00DF04B1"/>
    <w:rsid w:val="00E21869"/>
    <w:rsid w:val="00E367B5"/>
    <w:rsid w:val="00E74C0D"/>
    <w:rsid w:val="00EA646F"/>
    <w:rsid w:val="00EC7783"/>
    <w:rsid w:val="00ED2139"/>
    <w:rsid w:val="00EE3959"/>
    <w:rsid w:val="00EF46AF"/>
    <w:rsid w:val="00F077AF"/>
    <w:rsid w:val="00F25021"/>
    <w:rsid w:val="00F26FF0"/>
    <w:rsid w:val="00F37CDB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2021-12-10T05:55:00Z</cp:lastPrinted>
  <dcterms:created xsi:type="dcterms:W3CDTF">2021-12-14T11:37:00Z</dcterms:created>
  <dcterms:modified xsi:type="dcterms:W3CDTF">2023-11-14T10:46:00Z</dcterms:modified>
</cp:coreProperties>
</file>